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030" w:rsidRDefault="00DD1030" w:rsidP="00DD1030">
      <w:pPr>
        <w:spacing w:before="162" w:line="234" w:lineRule="auto"/>
        <w:ind w:left="3590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行政起诉状</w:t>
      </w:r>
    </w:p>
    <w:p w:rsidR="00DD1030" w:rsidRDefault="00DD1030" w:rsidP="00DD1030">
      <w:pPr>
        <w:spacing w:before="44" w:line="235" w:lineRule="auto"/>
        <w:ind w:left="357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6"/>
          <w:sz w:val="36"/>
          <w:szCs w:val="36"/>
          <w:lang w:eastAsia="zh-CN"/>
        </w:rPr>
        <w:t>（行政赔偿）</w:t>
      </w:r>
    </w:p>
    <w:p w:rsidR="00DD1030" w:rsidRDefault="00DD1030" w:rsidP="00DD1030">
      <w:pPr>
        <w:spacing w:line="170" w:lineRule="exact"/>
        <w:jc w:val="center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DD1030" w:rsidTr="0032001C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DD1030" w:rsidRPr="001500BB" w:rsidRDefault="00DD1030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DD1030" w:rsidRDefault="00DD1030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为了方便您参加诉讼，保护您的合法权利，请填写本表。</w:t>
            </w:r>
          </w:p>
          <w:p w:rsidR="00DD1030" w:rsidRDefault="00DD1030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DD1030" w:rsidRDefault="00DD1030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DD1030" w:rsidRDefault="00DD1030" w:rsidP="0032001C">
            <w:pPr>
              <w:pStyle w:val="TableText"/>
              <w:spacing w:before="63" w:line="254" w:lineRule="auto"/>
              <w:ind w:left="83" w:right="86" w:firstLine="419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本表有些内容可能与您的案件无关，您认为与案件无关的项目可以填“无”或者不填；对于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本表中勾选项可以在对应项打“√</w:t>
            </w:r>
            <w:r w:rsidRPr="001500BB">
              <w:rPr>
                <w:color w:val="231F20"/>
                <w:spacing w:val="-36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”;您认为另有重要内容需要列明的，可</w:t>
            </w:r>
            <w:r w:rsidRPr="001500BB">
              <w:rPr>
                <w:color w:val="231F20"/>
                <w:lang w:eastAsia="zh-CN"/>
              </w:rPr>
              <w:t>以另附页填写。</w:t>
            </w:r>
          </w:p>
          <w:p w:rsidR="00DD1030" w:rsidRDefault="00DD1030" w:rsidP="0032001C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DD1030" w:rsidRDefault="00DD1030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DD1030" w:rsidRDefault="00DD1030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DD1030" w:rsidRDefault="00DD1030" w:rsidP="0032001C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DD1030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D1030" w:rsidRPr="001500BB" w:rsidRDefault="00DD1030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DD1030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DD1030" w:rsidRDefault="00DD1030" w:rsidP="0032001C">
            <w:pPr>
              <w:spacing w:line="256" w:lineRule="auto"/>
            </w:pPr>
          </w:p>
          <w:p w:rsidR="00DD1030" w:rsidRDefault="00DD1030" w:rsidP="0032001C">
            <w:pPr>
              <w:spacing w:line="256" w:lineRule="auto"/>
            </w:pPr>
          </w:p>
          <w:p w:rsidR="00DD1030" w:rsidRDefault="00DD1030" w:rsidP="0032001C">
            <w:pPr>
              <w:spacing w:line="256" w:lineRule="auto"/>
            </w:pPr>
          </w:p>
          <w:p w:rsidR="00DD1030" w:rsidRDefault="00DD1030" w:rsidP="0032001C">
            <w:pPr>
              <w:spacing w:line="256" w:lineRule="auto"/>
            </w:pPr>
          </w:p>
          <w:p w:rsidR="00DD1030" w:rsidRDefault="00DD1030" w:rsidP="0032001C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DD1030" w:rsidRDefault="00DD1030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DD1030" w:rsidRDefault="00DD1030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DD1030" w:rsidRDefault="00DD1030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出生日期：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5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DD1030" w:rsidRDefault="00DD1030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  联</w:t>
            </w:r>
            <w:r w:rsidRPr="001500BB">
              <w:rPr>
                <w:color w:val="231F20"/>
                <w:spacing w:val="-2"/>
                <w:lang w:eastAsia="zh-CN"/>
              </w:rPr>
              <w:t>系电话：</w:t>
            </w:r>
          </w:p>
          <w:p w:rsidR="00DD1030" w:rsidRDefault="00DD1030" w:rsidP="0032001C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DD1030" w:rsidRDefault="00DD1030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DD1030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260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DD1030" w:rsidRDefault="00DD1030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DD1030" w:rsidRDefault="00DD1030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DD1030" w:rsidRDefault="00DD1030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DD1030" w:rsidTr="0032001C">
        <w:trPr>
          <w:trHeight w:val="1736"/>
        </w:trPr>
        <w:tc>
          <w:tcPr>
            <w:tcW w:w="2270" w:type="dxa"/>
            <w:tcBorders>
              <w:left w:val="single" w:sz="4" w:space="0" w:color="231F20"/>
            </w:tcBorders>
          </w:tcPr>
          <w:p w:rsidR="00DD1030" w:rsidRDefault="00DD1030" w:rsidP="0032001C">
            <w:pPr>
              <w:spacing w:line="342" w:lineRule="auto"/>
              <w:rPr>
                <w:lang w:eastAsia="zh-CN"/>
              </w:rPr>
            </w:pPr>
          </w:p>
          <w:p w:rsidR="00DD1030" w:rsidRDefault="00DD1030" w:rsidP="0032001C">
            <w:pPr>
              <w:spacing w:line="342" w:lineRule="auto"/>
              <w:rPr>
                <w:lang w:eastAsia="zh-CN"/>
              </w:rPr>
            </w:pPr>
          </w:p>
          <w:p w:rsidR="00DD1030" w:rsidRDefault="00DD1030" w:rsidP="0032001C">
            <w:pPr>
              <w:pStyle w:val="TableText"/>
              <w:spacing w:before="79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DD1030" w:rsidRDefault="00DD1030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DD1030" w:rsidRDefault="00DD1030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                                                   职务：              联</w:t>
            </w:r>
            <w:r w:rsidRPr="001500BB">
              <w:rPr>
                <w:color w:val="231F20"/>
                <w:spacing w:val="-1"/>
                <w:lang w:eastAsia="zh-CN"/>
              </w:rPr>
              <w:t>系电话：</w:t>
            </w:r>
          </w:p>
          <w:p w:rsidR="00DD1030" w:rsidRDefault="00DD1030" w:rsidP="0032001C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DD1030" w:rsidRDefault="00DD1030" w:rsidP="0032001C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</w:tbl>
    <w:p w:rsidR="00DD1030" w:rsidRDefault="00DD1030" w:rsidP="00DD1030">
      <w:pPr>
        <w:pStyle w:val="a5"/>
      </w:pPr>
    </w:p>
    <w:p w:rsidR="00DD1030" w:rsidRDefault="00DD1030" w:rsidP="00DD1030">
      <w:pPr>
        <w:sectPr w:rsidR="00DD1030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DD1030" w:rsidRDefault="00DD1030" w:rsidP="00DD1030">
      <w:pPr>
        <w:spacing w:before="41"/>
      </w:pPr>
    </w:p>
    <w:p w:rsidR="00DD1030" w:rsidRDefault="00DD1030" w:rsidP="00DD1030">
      <w:pPr>
        <w:spacing w:before="41"/>
      </w:pPr>
    </w:p>
    <w:p w:rsidR="00DD1030" w:rsidRDefault="00DD1030" w:rsidP="00DD1030">
      <w:pPr>
        <w:spacing w:before="41"/>
      </w:pPr>
    </w:p>
    <w:p w:rsidR="00DD1030" w:rsidRDefault="00DD1030" w:rsidP="00DD1030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DD1030" w:rsidTr="0032001C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8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DD1030" w:rsidRDefault="00DD1030" w:rsidP="0032001C">
            <w:pPr>
              <w:pStyle w:val="TableText"/>
              <w:spacing w:before="68" w:line="208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（行政机关或者法律、</w:t>
            </w:r>
          </w:p>
          <w:p w:rsidR="00DD1030" w:rsidRDefault="00DD1030" w:rsidP="0032001C">
            <w:pPr>
              <w:pStyle w:val="TableText"/>
              <w:spacing w:before="68" w:line="208" w:lineRule="auto"/>
              <w:ind w:left="29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法规、规章授权的</w:t>
            </w:r>
          </w:p>
          <w:p w:rsidR="00DD1030" w:rsidRDefault="00DD1030" w:rsidP="0032001C">
            <w:pPr>
              <w:pStyle w:val="TableText"/>
              <w:spacing w:before="70" w:line="206" w:lineRule="auto"/>
              <w:ind w:left="870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25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DD1030" w:rsidRDefault="00DD1030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DD1030" w:rsidRDefault="00DD1030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职务：              联系电话：</w:t>
            </w:r>
          </w:p>
        </w:tc>
      </w:tr>
      <w:tr w:rsidR="00DD1030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DD1030" w:rsidRDefault="00DD1030" w:rsidP="0032001C">
            <w:pPr>
              <w:spacing w:line="254" w:lineRule="auto"/>
              <w:rPr>
                <w:lang w:eastAsia="zh-CN"/>
              </w:rPr>
            </w:pPr>
          </w:p>
          <w:p w:rsidR="00DD1030" w:rsidRDefault="00DD1030" w:rsidP="0032001C">
            <w:pPr>
              <w:spacing w:line="255" w:lineRule="auto"/>
              <w:rPr>
                <w:lang w:eastAsia="zh-CN"/>
              </w:rPr>
            </w:pPr>
          </w:p>
          <w:p w:rsidR="00DD1030" w:rsidRDefault="00DD1030" w:rsidP="0032001C">
            <w:pPr>
              <w:spacing w:line="255" w:lineRule="auto"/>
              <w:rPr>
                <w:lang w:eastAsia="zh-CN"/>
              </w:rPr>
            </w:pPr>
          </w:p>
          <w:p w:rsidR="00DD1030" w:rsidRDefault="00DD1030" w:rsidP="0032001C">
            <w:pPr>
              <w:spacing w:line="255" w:lineRule="auto"/>
              <w:rPr>
                <w:lang w:eastAsia="zh-CN"/>
              </w:rPr>
            </w:pPr>
          </w:p>
          <w:p w:rsidR="00DD1030" w:rsidRDefault="00DD1030" w:rsidP="0032001C">
            <w:pPr>
              <w:pStyle w:val="TableText"/>
              <w:spacing w:before="79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DD1030" w:rsidRDefault="00DD1030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DD1030" w:rsidRDefault="00DD1030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DD1030" w:rsidRDefault="00DD1030" w:rsidP="0032001C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                             职务：              </w:t>
            </w:r>
            <w:r w:rsidRPr="001500BB">
              <w:rPr>
                <w:color w:val="231F20"/>
                <w:spacing w:val="-1"/>
                <w:lang w:eastAsia="zh-CN"/>
              </w:rPr>
              <w:t>联系电话：</w:t>
            </w:r>
          </w:p>
          <w:p w:rsidR="00DD1030" w:rsidRDefault="00DD1030" w:rsidP="0032001C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DD1030" w:rsidRDefault="00DD1030" w:rsidP="0032001C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DD1030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254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DD1030" w:rsidRDefault="00DD1030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DD1030" w:rsidRDefault="00DD1030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DD1030" w:rsidRDefault="00DD1030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DD1030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D1030" w:rsidRPr="001500BB" w:rsidRDefault="00DD1030" w:rsidP="0032001C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DD1030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D1030" w:rsidRPr="001500BB" w:rsidRDefault="00DD1030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DD103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85" w:line="237" w:lineRule="auto"/>
              <w:ind w:left="80" w:right="84" w:firstLine="22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1.</w:t>
            </w:r>
            <w:r w:rsidRPr="001500BB">
              <w:rPr>
                <w:color w:val="231F20"/>
                <w:spacing w:val="2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□要求行政机关予以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赔偿</w:t>
            </w:r>
          </w:p>
        </w:tc>
        <w:tc>
          <w:tcPr>
            <w:tcW w:w="7074" w:type="dxa"/>
            <w:vMerge w:val="restart"/>
            <w:tcBorders>
              <w:bottom w:val="nil"/>
              <w:righ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125" w:line="210" w:lineRule="auto"/>
              <w:ind w:left="83"/>
            </w:pPr>
            <w:r w:rsidRPr="001500BB">
              <w:rPr>
                <w:color w:val="231F20"/>
                <w:spacing w:val="-7"/>
              </w:rPr>
              <w:t>具体内容：</w:t>
            </w:r>
          </w:p>
        </w:tc>
      </w:tr>
      <w:tr w:rsidR="00DD103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88" w:line="236" w:lineRule="auto"/>
              <w:ind w:left="82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2.</w:t>
            </w:r>
            <w:r w:rsidRPr="001500BB">
              <w:rPr>
                <w:color w:val="231F20"/>
                <w:spacing w:val="27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□确认行政行为违法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并赔偿</w:t>
            </w:r>
          </w:p>
        </w:tc>
        <w:tc>
          <w:tcPr>
            <w:tcW w:w="7074" w:type="dxa"/>
            <w:vMerge/>
            <w:tcBorders>
              <w:top w:val="nil"/>
              <w:bottom w:val="nil"/>
              <w:right w:val="single" w:sz="4" w:space="0" w:color="231F20"/>
            </w:tcBorders>
          </w:tcPr>
          <w:p w:rsidR="00DD1030" w:rsidRDefault="00DD1030" w:rsidP="0032001C">
            <w:pPr>
              <w:rPr>
                <w:lang w:eastAsia="zh-CN"/>
              </w:rPr>
            </w:pPr>
          </w:p>
        </w:tc>
      </w:tr>
      <w:tr w:rsidR="00DD1030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88" w:line="236" w:lineRule="auto"/>
              <w:ind w:left="83" w:right="84" w:firstLine="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3.</w:t>
            </w:r>
            <w:r w:rsidRPr="001500BB"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□撤销或者变更赔偿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决定</w:t>
            </w:r>
          </w:p>
        </w:tc>
        <w:tc>
          <w:tcPr>
            <w:tcW w:w="7074" w:type="dxa"/>
            <w:vMerge/>
            <w:tcBorders>
              <w:top w:val="nil"/>
              <w:right w:val="single" w:sz="4" w:space="0" w:color="231F20"/>
            </w:tcBorders>
          </w:tcPr>
          <w:p w:rsidR="00DD1030" w:rsidRDefault="00DD1030" w:rsidP="0032001C">
            <w:pPr>
              <w:rPr>
                <w:lang w:eastAsia="zh-CN"/>
              </w:rPr>
            </w:pPr>
          </w:p>
        </w:tc>
      </w:tr>
      <w:tr w:rsidR="00DD1030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86" w:line="210" w:lineRule="auto"/>
              <w:ind w:left="82"/>
            </w:pPr>
            <w:r w:rsidRPr="001500BB">
              <w:rPr>
                <w:color w:val="231F20"/>
                <w:spacing w:val="-3"/>
              </w:rPr>
              <w:t>4.</w:t>
            </w:r>
            <w:r w:rsidRPr="001500BB">
              <w:rPr>
                <w:color w:val="231F20"/>
                <w:spacing w:val="22"/>
              </w:rPr>
              <w:t xml:space="preserve"> </w:t>
            </w:r>
            <w:r w:rsidRPr="001500BB">
              <w:rPr>
                <w:color w:val="231F20"/>
                <w:spacing w:val="-3"/>
              </w:rPr>
              <w:t>□其他请求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D1030" w:rsidRDefault="00DD1030" w:rsidP="0032001C"/>
        </w:tc>
      </w:tr>
      <w:tr w:rsidR="00DD1030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D1030" w:rsidRPr="001500BB" w:rsidRDefault="00DD1030" w:rsidP="0032001C">
            <w:pPr>
              <w:spacing w:before="71" w:line="198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DD1030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D1030" w:rsidRPr="001500BB" w:rsidRDefault="00DD1030" w:rsidP="0032001C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DD1030" w:rsidTr="0032001C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DD1030" w:rsidRDefault="00DD1030" w:rsidP="0032001C">
            <w:pPr>
              <w:spacing w:line="348" w:lineRule="auto"/>
              <w:rPr>
                <w:lang w:eastAsia="zh-CN"/>
              </w:rPr>
            </w:pPr>
          </w:p>
          <w:p w:rsidR="00DD1030" w:rsidRDefault="00DD1030" w:rsidP="0032001C">
            <w:pPr>
              <w:pStyle w:val="TableText"/>
              <w:spacing w:before="79" w:line="262" w:lineRule="auto"/>
              <w:ind w:left="83" w:right="85" w:firstLine="19"/>
              <w:rPr>
                <w:lang w:eastAsia="zh-CN"/>
              </w:rPr>
            </w:pPr>
            <w:r w:rsidRPr="001500BB">
              <w:rPr>
                <w:color w:val="231F20"/>
                <w:spacing w:val="16"/>
                <w:lang w:eastAsia="zh-CN"/>
              </w:rPr>
              <w:t>1. 被告是否做出赔偿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93" w:line="205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□是</w:t>
            </w:r>
          </w:p>
          <w:p w:rsidR="00DD1030" w:rsidRDefault="00DD1030" w:rsidP="0032001C">
            <w:pPr>
              <w:pStyle w:val="TableText"/>
              <w:spacing w:before="68" w:line="208" w:lineRule="auto"/>
              <w:ind w:left="501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赔偿决定文号：</w:t>
            </w:r>
          </w:p>
          <w:p w:rsidR="00DD1030" w:rsidRDefault="00DD1030" w:rsidP="0032001C">
            <w:pPr>
              <w:pStyle w:val="TableText"/>
              <w:spacing w:before="68" w:line="208" w:lineRule="auto"/>
              <w:ind w:left="501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赔偿决定作出时间：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lang w:eastAsia="zh-CN"/>
              </w:rPr>
              <w:t>月         日</w:t>
            </w:r>
          </w:p>
          <w:p w:rsidR="00DD1030" w:rsidRDefault="00DD1030" w:rsidP="0032001C">
            <w:pPr>
              <w:pStyle w:val="TableText"/>
              <w:spacing w:before="78" w:line="200" w:lineRule="auto"/>
              <w:ind w:left="100"/>
            </w:pPr>
            <w:r w:rsidRPr="001500BB">
              <w:rPr>
                <w:color w:val="231F20"/>
                <w:spacing w:val="-6"/>
              </w:rPr>
              <w:t>□否</w:t>
            </w:r>
          </w:p>
        </w:tc>
      </w:tr>
    </w:tbl>
    <w:p w:rsidR="00DD1030" w:rsidRDefault="00DD1030" w:rsidP="00DD1030">
      <w:pPr>
        <w:pStyle w:val="a5"/>
      </w:pPr>
    </w:p>
    <w:p w:rsidR="00DD1030" w:rsidRDefault="00DD1030" w:rsidP="00DD1030">
      <w:pPr>
        <w:sectPr w:rsidR="00DD1030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DD1030" w:rsidRDefault="00DD1030" w:rsidP="00DD1030">
      <w:pPr>
        <w:spacing w:before="41"/>
      </w:pPr>
    </w:p>
    <w:p w:rsidR="00DD1030" w:rsidRDefault="00DD1030" w:rsidP="00DD1030">
      <w:pPr>
        <w:spacing w:before="41"/>
      </w:pPr>
    </w:p>
    <w:p w:rsidR="00DD1030" w:rsidRDefault="00DD1030" w:rsidP="00DD1030">
      <w:pPr>
        <w:spacing w:before="41"/>
      </w:pPr>
    </w:p>
    <w:p w:rsidR="00DD1030" w:rsidRDefault="00DD1030" w:rsidP="00DD1030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DD1030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88" w:line="244" w:lineRule="auto"/>
              <w:ind w:left="84" w:right="84" w:firstLine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原告主张的加害行为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是否已经复议或诉讼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确认违法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90" w:line="205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□是</w:t>
            </w:r>
          </w:p>
          <w:p w:rsidR="00DD1030" w:rsidRDefault="00DD1030" w:rsidP="0032001C">
            <w:pPr>
              <w:pStyle w:val="TableText"/>
              <w:spacing w:before="64" w:line="238" w:lineRule="auto"/>
              <w:ind w:left="100" w:right="5344" w:firstLine="195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确违具体情况：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□否</w:t>
            </w:r>
          </w:p>
        </w:tc>
      </w:tr>
      <w:tr w:rsidR="00DD1030" w:rsidTr="0032001C">
        <w:trPr>
          <w:trHeight w:val="713"/>
        </w:trPr>
        <w:tc>
          <w:tcPr>
            <w:tcW w:w="2270" w:type="dxa"/>
            <w:tcBorders>
              <w:lef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83" w:line="237" w:lineRule="auto"/>
              <w:ind w:left="81" w:right="84" w:firstLine="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请求赔偿的依据、赔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偿方式及赔偿内容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D1030" w:rsidRDefault="00DD1030" w:rsidP="0032001C">
            <w:pPr>
              <w:rPr>
                <w:lang w:eastAsia="zh-CN"/>
              </w:rPr>
            </w:pPr>
          </w:p>
        </w:tc>
      </w:tr>
      <w:tr w:rsidR="00DD1030" w:rsidTr="0032001C">
        <w:trPr>
          <w:trHeight w:val="1053"/>
        </w:trPr>
        <w:tc>
          <w:tcPr>
            <w:tcW w:w="2270" w:type="dxa"/>
            <w:tcBorders>
              <w:lef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86" w:line="244" w:lineRule="auto"/>
              <w:ind w:left="83" w:right="84" w:hanging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是否就同一争议申请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过复议或者提起过其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他诉讼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86" w:line="210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□是    列明案号、时间、受理机关、处理结果等具体情况：</w:t>
            </w:r>
          </w:p>
          <w:p w:rsidR="00DD1030" w:rsidRDefault="00DD1030" w:rsidP="0032001C">
            <w:pPr>
              <w:spacing w:line="338" w:lineRule="auto"/>
              <w:rPr>
                <w:lang w:eastAsia="zh-CN"/>
              </w:rPr>
            </w:pPr>
          </w:p>
          <w:p w:rsidR="00DD1030" w:rsidRDefault="00DD1030" w:rsidP="0032001C">
            <w:pPr>
              <w:pStyle w:val="TableText"/>
              <w:spacing w:before="78" w:line="200" w:lineRule="auto"/>
              <w:ind w:left="100"/>
            </w:pP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DD1030" w:rsidTr="0032001C">
        <w:trPr>
          <w:trHeight w:val="713"/>
        </w:trPr>
        <w:tc>
          <w:tcPr>
            <w:tcW w:w="2270" w:type="dxa"/>
            <w:tcBorders>
              <w:left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89" w:line="235" w:lineRule="auto"/>
              <w:ind w:right="84" w:firstLine="117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5. 其他需要说明的内容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D1030" w:rsidRDefault="00DD1030" w:rsidP="0032001C">
            <w:pPr>
              <w:rPr>
                <w:lang w:eastAsia="zh-CN"/>
              </w:rPr>
            </w:pPr>
          </w:p>
        </w:tc>
      </w:tr>
      <w:tr w:rsidR="00DD1030" w:rsidTr="0032001C">
        <w:trPr>
          <w:trHeight w:val="718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DD1030" w:rsidRDefault="00DD1030" w:rsidP="0032001C">
            <w:pPr>
              <w:pStyle w:val="TableText"/>
              <w:spacing w:before="262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6. 证据清单（可另附页）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DD1030" w:rsidRDefault="00DD1030" w:rsidP="0032001C">
            <w:pPr>
              <w:rPr>
                <w:lang w:eastAsia="zh-CN"/>
              </w:rPr>
            </w:pPr>
          </w:p>
        </w:tc>
      </w:tr>
    </w:tbl>
    <w:p w:rsidR="00DD1030" w:rsidRDefault="00DD1030" w:rsidP="00DD1030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4B6F67" w:rsidRDefault="004B6F67"/>
    <w:sectPr w:rsidR="004B6F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6F67" w:rsidRDefault="004B6F67" w:rsidP="00DD1030">
      <w:r>
        <w:separator/>
      </w:r>
    </w:p>
  </w:endnote>
  <w:endnote w:type="continuationSeparator" w:id="1">
    <w:p w:rsidR="004B6F67" w:rsidRDefault="004B6F67" w:rsidP="00DD10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030" w:rsidRDefault="00DD1030">
    <w:pPr>
      <w:spacing w:line="176" w:lineRule="auto"/>
      <w:ind w:left="1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828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030" w:rsidRDefault="00DD103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5"/>
      </w:rPr>
      <w:t>829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6F67" w:rsidRDefault="004B6F67" w:rsidP="00DD1030">
      <w:r>
        <w:separator/>
      </w:r>
    </w:p>
  </w:footnote>
  <w:footnote w:type="continuationSeparator" w:id="1">
    <w:p w:rsidR="004B6F67" w:rsidRDefault="004B6F67" w:rsidP="00DD10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1030"/>
    <w:rsid w:val="004B6F67"/>
    <w:rsid w:val="00DD1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03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D103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DD103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D1030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DD1030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DD1030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DD1030"/>
  </w:style>
  <w:style w:type="character" w:customStyle="1" w:styleId="Char1">
    <w:name w:val="正文文本 Char"/>
    <w:basedOn w:val="a0"/>
    <w:link w:val="a5"/>
    <w:semiHidden/>
    <w:rsid w:val="00DD1030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2025-06-18T02:53:00Z</dcterms:created>
  <dcterms:modified xsi:type="dcterms:W3CDTF">2025-06-18T02:54:00Z</dcterms:modified>
</cp:coreProperties>
</file>